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08EEA4AE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6306D1E" w14:textId="29BA538C" w:rsidR="00C1506A" w:rsidRDefault="00C1506A" w:rsidP="00C1506A">
      <w:pPr>
        <w:spacing w:line="276" w:lineRule="auto"/>
        <w:ind w:left="-142" w:firstLine="708"/>
        <w:jc w:val="center"/>
        <w:rPr>
          <w:sz w:val="22"/>
        </w:rPr>
      </w:pPr>
      <w:r w:rsidRPr="00C1506A">
        <w:drawing>
          <wp:inline distT="0" distB="0" distL="0" distR="0" wp14:anchorId="21B0E2F1" wp14:editId="2AB4C7AB">
            <wp:extent cx="3949700" cy="111034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180" cy="112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9722A" w14:textId="265D92EC" w:rsidR="00C1506A" w:rsidRDefault="00C1506A" w:rsidP="00C34250">
      <w:pPr>
        <w:spacing w:line="276" w:lineRule="auto"/>
        <w:ind w:left="7080" w:firstLine="708"/>
        <w:rPr>
          <w:sz w:val="22"/>
        </w:rPr>
      </w:pPr>
    </w:p>
    <w:p w14:paraId="6EDA1D28" w14:textId="77777777" w:rsidR="00C1506A" w:rsidRDefault="00C1506A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3DF466A4" w:rsidR="00CF0863" w:rsidRDefault="00C1506A" w:rsidP="00C34250">
      <w:pPr>
        <w:spacing w:line="276" w:lineRule="auto"/>
        <w:ind w:left="7080" w:firstLine="708"/>
        <w:rPr>
          <w:sz w:val="22"/>
        </w:rPr>
      </w:pPr>
      <w:hyperlink r:id="rId8" w:history="1">
        <w:r w:rsidR="00EE1738" w:rsidRPr="002C670F">
          <w:rPr>
            <w:rStyle w:val="Collegamentoipertestuale"/>
            <w:sz w:val="22"/>
          </w:rPr>
          <w:t>sercop@legalmail.it</w:t>
        </w:r>
      </w:hyperlink>
    </w:p>
    <w:p w14:paraId="0E4CFA59" w14:textId="77777777" w:rsidR="00EE1738" w:rsidRPr="00C34250" w:rsidRDefault="00EE1738" w:rsidP="00C34250">
      <w:pPr>
        <w:spacing w:line="276" w:lineRule="auto"/>
        <w:ind w:left="7080" w:firstLine="708"/>
      </w:pP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34E3E7A5" w14:textId="6011CF1A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2A13CA97" w14:textId="049064FB" w:rsidR="00EE1738" w:rsidRDefault="00894B3D" w:rsidP="00EE1738">
      <w:pPr>
        <w:rPr>
          <w:rFonts w:asciiTheme="minorHAnsi" w:hAnsiTheme="minorHAnsi" w:cstheme="minorHAnsi"/>
          <w:b/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per</w:t>
      </w:r>
      <w:r w:rsidR="00EE1738" w:rsidRPr="00486817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l</w:t>
      </w:r>
      <w:r w:rsidR="00EE1738">
        <w:rPr>
          <w:rFonts w:asciiTheme="minorHAnsi" w:hAnsiTheme="minorHAnsi" w:cstheme="minorHAnsi"/>
          <w:b/>
          <w:sz w:val="22"/>
          <w:szCs w:val="22"/>
        </w:rPr>
        <w:t>’i</w:t>
      </w:r>
      <w:r w:rsidR="00EE1738">
        <w:rPr>
          <w:rFonts w:asciiTheme="minorHAnsi" w:hAnsiTheme="minorHAnsi" w:cstheme="minorHAnsi"/>
          <w:b/>
          <w:spacing w:val="-6"/>
          <w:sz w:val="22"/>
          <w:szCs w:val="22"/>
        </w:rPr>
        <w:t xml:space="preserve">ndividuazione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di</w:t>
      </w:r>
      <w:r w:rsidR="00EE1738" w:rsidRPr="0048681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un</w:t>
      </w:r>
      <w:r w:rsidR="00EE1738" w:rsidRPr="00486817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assistente sociale</w:t>
      </w:r>
      <w:r w:rsidR="00EE1738" w:rsidRPr="00486817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a</w:t>
      </w:r>
      <w:r w:rsidR="00EE1738" w:rsidRPr="00486817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tempo</w:t>
      </w:r>
      <w:r w:rsidR="00EE1738" w:rsidRPr="00486817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pieno</w:t>
      </w:r>
      <w:r w:rsidR="00EE1738" w:rsidRPr="00486817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e</w:t>
      </w:r>
      <w:r w:rsidR="00EE1738" w:rsidRPr="00486817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determinato</w:t>
      </w:r>
      <w:r w:rsidR="00EE1738" w:rsidRPr="00486817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da</w:t>
      </w:r>
      <w:r w:rsidR="00EE1738" w:rsidRPr="00486817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 xml:space="preserve">destinare alla proposta di intervento da parte dell’ambito sociale territoriale rhodense da finanziare nell’ambito del Piano Nazionale </w:t>
      </w:r>
      <w:r w:rsidR="00EE1738">
        <w:rPr>
          <w:rFonts w:asciiTheme="minorHAnsi" w:hAnsiTheme="minorHAnsi" w:cstheme="minorHAnsi"/>
          <w:b/>
          <w:sz w:val="22"/>
          <w:szCs w:val="22"/>
        </w:rPr>
        <w:t>di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 xml:space="preserve"> Ripresa </w:t>
      </w:r>
      <w:r w:rsidR="00EE1738">
        <w:rPr>
          <w:rFonts w:asciiTheme="minorHAnsi" w:hAnsiTheme="minorHAnsi" w:cstheme="minorHAnsi"/>
          <w:b/>
          <w:sz w:val="22"/>
          <w:szCs w:val="22"/>
        </w:rPr>
        <w:t>e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 xml:space="preserve"> Resilienza (PNRR</w:t>
      </w:r>
      <w:r w:rsidR="00EE1738" w:rsidRPr="00806488">
        <w:rPr>
          <w:rFonts w:asciiTheme="minorHAnsi" w:hAnsiTheme="minorHAnsi" w:cstheme="minorHAnsi"/>
          <w:b/>
          <w:sz w:val="22"/>
          <w:szCs w:val="22"/>
        </w:rPr>
        <w:t xml:space="preserve">), missione 5 “inclusione e coesione”, componente 2 "infrastrutture sociali, famiglie, comunità e terzo settore”, sottocomponente 1 “servizi sociali, disabilità e marginalità sociale”, investimento 1.1 - sostegno alle persone vulnerabili e prevenzione dell’istituzionalizzazione degli anziani non autosufficienti, investimento 1.2 - percorsi di autonomia per persone con disabilità, investimento 1.3 - housing temporaneo e stazioni di posta, finanziato dall’unione europea – </w:t>
      </w:r>
      <w:proofErr w:type="spellStart"/>
      <w:r w:rsidR="00EE1738" w:rsidRPr="00806488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="00EE1738" w:rsidRPr="00806488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r w:rsidR="00EE1738">
        <w:rPr>
          <w:rFonts w:asciiTheme="minorHAnsi" w:hAnsiTheme="minorHAnsi" w:cstheme="minorHAnsi"/>
          <w:b/>
          <w:sz w:val="22"/>
          <w:szCs w:val="22"/>
        </w:rPr>
        <w:t>EU</w:t>
      </w:r>
      <w:r w:rsidR="00EE1738" w:rsidRPr="008064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E1738">
        <w:rPr>
          <w:rFonts w:asciiTheme="minorHAnsi" w:hAnsiTheme="minorHAnsi" w:cstheme="minorHAnsi"/>
          <w:b/>
          <w:sz w:val="22"/>
          <w:szCs w:val="22"/>
        </w:rPr>
        <w:t>(Codice avviso 001/PNRR/2022).</w:t>
      </w:r>
    </w:p>
    <w:p w14:paraId="327EA03D" w14:textId="77777777" w:rsidR="00EE1738" w:rsidRPr="00EE1738" w:rsidRDefault="00EE1738" w:rsidP="00EE1738">
      <w:pPr>
        <w:rPr>
          <w:rFonts w:cs="Calibri"/>
          <w:b/>
          <w:sz w:val="22"/>
          <w:szCs w:val="22"/>
        </w:rPr>
      </w:pPr>
    </w:p>
    <w:p w14:paraId="45FEEFA5" w14:textId="0FFA28A1" w:rsidR="00C34250" w:rsidRDefault="00C34250" w:rsidP="00E62D4B">
      <w:pPr>
        <w:rPr>
          <w:sz w:val="22"/>
          <w:szCs w:val="22"/>
        </w:rPr>
      </w:pPr>
      <w:r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37B13304" w14:textId="77777777" w:rsidR="00EE1738" w:rsidRDefault="00EE1738" w:rsidP="00E62D4B">
      <w:pPr>
        <w:jc w:val="center"/>
        <w:rPr>
          <w:b/>
          <w:sz w:val="22"/>
          <w:szCs w:val="22"/>
        </w:rPr>
      </w:pPr>
    </w:p>
    <w:p w14:paraId="09D2463A" w14:textId="3ED620B2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981C47C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5973D54D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0ABD7B9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1E50F011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22166DDB" w14:textId="64ED0834" w:rsidR="00EE1738" w:rsidRDefault="00EE1738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essere in possesso del seguente titolo di studio _____________________________________________ conseguito presso l’Università ____________________________________________________________ in data _____________________;</w:t>
      </w:r>
    </w:p>
    <w:p w14:paraId="19EF3906" w14:textId="1C739879" w:rsidR="00F72318" w:rsidRPr="00466D53" w:rsidRDefault="00F72318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essere:</w:t>
      </w:r>
    </w:p>
    <w:p w14:paraId="6B5570D9" w14:textId="1528899B" w:rsidR="00466D53" w:rsidRDefault="00745AF7" w:rsidP="00777215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F72318">
        <w:rPr>
          <w:sz w:val="22"/>
          <w:szCs w:val="22"/>
        </w:rPr>
        <w:t xml:space="preserve">iscritto </w:t>
      </w:r>
      <w:r w:rsidR="00431356" w:rsidRPr="00F72318">
        <w:rPr>
          <w:sz w:val="22"/>
          <w:szCs w:val="22"/>
        </w:rPr>
        <w:t>alla Sezione ____ de</w:t>
      </w:r>
      <w:r w:rsidR="00466D53" w:rsidRPr="00F72318">
        <w:rPr>
          <w:sz w:val="22"/>
          <w:szCs w:val="22"/>
        </w:rPr>
        <w:t>ll’Albo degli Assistenti Sociali</w:t>
      </w:r>
      <w:r w:rsidR="00431356" w:rsidRPr="00F72318">
        <w:rPr>
          <w:sz w:val="22"/>
          <w:szCs w:val="22"/>
        </w:rPr>
        <w:t xml:space="preserve"> (Regione___________) </w:t>
      </w:r>
      <w:r w:rsidR="0081267E" w:rsidRPr="00F72318">
        <w:rPr>
          <w:sz w:val="22"/>
          <w:szCs w:val="22"/>
        </w:rPr>
        <w:t xml:space="preserve">dal giorno ___________ </w:t>
      </w:r>
      <w:r w:rsidR="00431356" w:rsidRPr="00F72318">
        <w:rPr>
          <w:sz w:val="22"/>
          <w:szCs w:val="22"/>
        </w:rPr>
        <w:t>con il nr.</w:t>
      </w:r>
      <w:r w:rsidR="0081267E" w:rsidRPr="00F72318">
        <w:rPr>
          <w:sz w:val="22"/>
          <w:szCs w:val="22"/>
        </w:rPr>
        <w:t xml:space="preserve"> _________</w:t>
      </w:r>
      <w:r w:rsidR="00431356" w:rsidRPr="00F72318">
        <w:rPr>
          <w:sz w:val="22"/>
          <w:szCs w:val="22"/>
        </w:rPr>
        <w:t xml:space="preserve"> </w:t>
      </w:r>
      <w:r w:rsidR="00F72318">
        <w:rPr>
          <w:sz w:val="22"/>
          <w:szCs w:val="22"/>
        </w:rPr>
        <w:t>;</w:t>
      </w:r>
    </w:p>
    <w:p w14:paraId="4F33C571" w14:textId="10F23CE3" w:rsidR="00F72318" w:rsidRDefault="00F72318" w:rsidP="00777215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>
        <w:rPr>
          <w:sz w:val="22"/>
          <w:szCs w:val="22"/>
        </w:rPr>
        <w:t>in attesa di iscrizione all’Albo degli Assistenti Sociali (Regione ___________), avendo inoltrato richiesta di iscrizione a seguito di superamento dell’esame di Stato in data ________________, presso ____________________</w:t>
      </w:r>
      <w:r w:rsidR="00154925">
        <w:rPr>
          <w:sz w:val="22"/>
          <w:szCs w:val="22"/>
        </w:rPr>
        <w:t>.</w:t>
      </w:r>
    </w:p>
    <w:p w14:paraId="3816945A" w14:textId="4275867F" w:rsidR="00154925" w:rsidRDefault="00154925" w:rsidP="00154925">
      <w:pPr>
        <w:rPr>
          <w:sz w:val="22"/>
          <w:szCs w:val="22"/>
        </w:rPr>
      </w:pPr>
    </w:p>
    <w:p w14:paraId="18EF19B1" w14:textId="30C440B9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1D47B538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aver svolto negli ultimi tre anni, ai sensi dell’art. 53 del D.Lgs. 165/2001, attività che abbiano comportato l’esercizio di poteri autoritativi o negoziali nei confronti di Ser.co.p.;</w:t>
      </w:r>
    </w:p>
    <w:p w14:paraId="6E5612DF" w14:textId="1B90EBAF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trovarsi in alcuna situazione di conflitto di interesse, anche potenziale, con Ser.co.p.;</w:t>
      </w:r>
    </w:p>
    <w:p w14:paraId="7534A395" w14:textId="0741C5A8" w:rsidR="00C34250" w:rsidRPr="00F72318" w:rsidRDefault="00C34250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53873BA3" w:rsidR="00F72318" w:rsidRDefault="00F72318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 w:rsidR="00EE1738">
        <w:rPr>
          <w:rFonts w:cs="Calibri"/>
          <w:sz w:val="22"/>
          <w:szCs w:val="22"/>
        </w:rPr>
        <w:t>, ivi compresa la pubblicazione sul proprio sito istituzionale del proprio nominativo in occasione della convocazione dei candidati e della pubblicazione dei risultati della selezione stessa;</w:t>
      </w:r>
    </w:p>
    <w:p w14:paraId="17D169B4" w14:textId="107EEDFC" w:rsidR="00821FC9" w:rsidRPr="00F72318" w:rsidRDefault="00821FC9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3847ECCD" w:rsidR="001E4A65" w:rsidRDefault="001E4A65" w:rsidP="00E62D4B">
      <w:pPr>
        <w:rPr>
          <w:rFonts w:cs="Calibri"/>
          <w:sz w:val="22"/>
          <w:szCs w:val="22"/>
        </w:rPr>
      </w:pPr>
    </w:p>
    <w:p w14:paraId="1C21D4CA" w14:textId="58ED04CD" w:rsidR="00154925" w:rsidRDefault="00154925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p w14:paraId="5BC60C63" w14:textId="57D61625" w:rsidR="00154925" w:rsidRDefault="00154925" w:rsidP="00E62D4B">
      <w:pPr>
        <w:rPr>
          <w:rFonts w:cs="Calibri"/>
          <w:sz w:val="22"/>
          <w:szCs w:val="22"/>
        </w:rPr>
      </w:pPr>
    </w:p>
    <w:p w14:paraId="4B1C5DA9" w14:textId="1A41FC88" w:rsidR="00154925" w:rsidRDefault="00154925" w:rsidP="00E62D4B">
      <w:pPr>
        <w:rPr>
          <w:rFonts w:cs="Calibri"/>
          <w:sz w:val="22"/>
          <w:szCs w:val="22"/>
        </w:rPr>
      </w:pPr>
    </w:p>
    <w:p w14:paraId="7081A29A" w14:textId="77777777" w:rsidR="00154925" w:rsidRDefault="00154925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07C9FE8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4D12" w14:textId="77777777" w:rsidR="0013794E" w:rsidRDefault="0013794E" w:rsidP="00A1498B">
      <w:r>
        <w:separator/>
      </w:r>
    </w:p>
  </w:endnote>
  <w:endnote w:type="continuationSeparator" w:id="0">
    <w:p w14:paraId="4ED1B201" w14:textId="77777777" w:rsidR="0013794E" w:rsidRDefault="0013794E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70AC" w14:textId="77777777" w:rsidR="0013794E" w:rsidRDefault="0013794E" w:rsidP="00A1498B">
      <w:r>
        <w:separator/>
      </w:r>
    </w:p>
  </w:footnote>
  <w:footnote w:type="continuationSeparator" w:id="0">
    <w:p w14:paraId="396A15E5" w14:textId="77777777" w:rsidR="0013794E" w:rsidRDefault="0013794E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40CB7519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EE1738" w:rsidRPr="00EE1738">
      <w:rPr>
        <w:rFonts w:cs="Calibri"/>
        <w:b/>
        <w:sz w:val="22"/>
        <w:szCs w:val="22"/>
      </w:rPr>
      <w:t xml:space="preserve">AVVISO AD EVIDENZA PUBBLICA PER LA SELEZIONE DI </w:t>
    </w:r>
    <w:r w:rsidR="00EE1738">
      <w:rPr>
        <w:rFonts w:cs="Calibri"/>
        <w:b/>
        <w:sz w:val="22"/>
        <w:szCs w:val="22"/>
      </w:rPr>
      <w:t xml:space="preserve">UN </w:t>
    </w:r>
    <w:r w:rsidR="00EE1738" w:rsidRPr="00EE1738">
      <w:rPr>
        <w:rFonts w:cs="Calibri"/>
        <w:b/>
        <w:sz w:val="22"/>
        <w:szCs w:val="22"/>
      </w:rPr>
      <w:t>ASSISTENTE SOCIALE PNRR – LINEA INVESTIMENTO 1.1.2 E 1.1.3 (Codice avviso 001/PNRR/2022)”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08039">
    <w:abstractNumId w:val="13"/>
  </w:num>
  <w:num w:numId="2" w16cid:durableId="2044667835">
    <w:abstractNumId w:val="15"/>
  </w:num>
  <w:num w:numId="3" w16cid:durableId="16853723">
    <w:abstractNumId w:val="11"/>
  </w:num>
  <w:num w:numId="4" w16cid:durableId="1671328755">
    <w:abstractNumId w:val="10"/>
  </w:num>
  <w:num w:numId="5" w16cid:durableId="1654481588">
    <w:abstractNumId w:val="23"/>
  </w:num>
  <w:num w:numId="6" w16cid:durableId="826938937">
    <w:abstractNumId w:val="5"/>
  </w:num>
  <w:num w:numId="7" w16cid:durableId="635600588">
    <w:abstractNumId w:val="12"/>
  </w:num>
  <w:num w:numId="8" w16cid:durableId="1055734994">
    <w:abstractNumId w:val="19"/>
  </w:num>
  <w:num w:numId="9" w16cid:durableId="852065594">
    <w:abstractNumId w:val="4"/>
  </w:num>
  <w:num w:numId="10" w16cid:durableId="293602467">
    <w:abstractNumId w:val="16"/>
  </w:num>
  <w:num w:numId="11" w16cid:durableId="1667591627">
    <w:abstractNumId w:val="24"/>
  </w:num>
  <w:num w:numId="12" w16cid:durableId="8026535">
    <w:abstractNumId w:val="8"/>
  </w:num>
  <w:num w:numId="13" w16cid:durableId="2131438142">
    <w:abstractNumId w:val="14"/>
  </w:num>
  <w:num w:numId="14" w16cid:durableId="1438476712">
    <w:abstractNumId w:val="18"/>
  </w:num>
  <w:num w:numId="15" w16cid:durableId="206142836">
    <w:abstractNumId w:val="6"/>
  </w:num>
  <w:num w:numId="16" w16cid:durableId="726338797">
    <w:abstractNumId w:val="2"/>
  </w:num>
  <w:num w:numId="17" w16cid:durableId="159031412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 w16cid:durableId="445581766">
    <w:abstractNumId w:val="25"/>
  </w:num>
  <w:num w:numId="19" w16cid:durableId="1956593460">
    <w:abstractNumId w:val="17"/>
  </w:num>
  <w:num w:numId="20" w16cid:durableId="954017441">
    <w:abstractNumId w:val="22"/>
  </w:num>
  <w:num w:numId="21" w16cid:durableId="540435900">
    <w:abstractNumId w:val="1"/>
  </w:num>
  <w:num w:numId="22" w16cid:durableId="290982059">
    <w:abstractNumId w:val="20"/>
  </w:num>
  <w:num w:numId="23" w16cid:durableId="274681065">
    <w:abstractNumId w:val="7"/>
  </w:num>
  <w:num w:numId="24" w16cid:durableId="729964517">
    <w:abstractNumId w:val="9"/>
  </w:num>
  <w:num w:numId="25" w16cid:durableId="1574925241">
    <w:abstractNumId w:val="3"/>
  </w:num>
  <w:num w:numId="26" w16cid:durableId="20832880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C51B6"/>
    <w:rsid w:val="0040509B"/>
    <w:rsid w:val="00414E5A"/>
    <w:rsid w:val="004175F6"/>
    <w:rsid w:val="00431356"/>
    <w:rsid w:val="004556E1"/>
    <w:rsid w:val="00457030"/>
    <w:rsid w:val="00466D53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800930"/>
    <w:rsid w:val="008050A0"/>
    <w:rsid w:val="00807B98"/>
    <w:rsid w:val="0081267E"/>
    <w:rsid w:val="00821FC9"/>
    <w:rsid w:val="00824398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E2F82"/>
    <w:rsid w:val="00A1498B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1506A"/>
    <w:rsid w:val="00C27659"/>
    <w:rsid w:val="00C31884"/>
    <w:rsid w:val="00C34250"/>
    <w:rsid w:val="00C35752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1BFF"/>
    <w:rsid w:val="00E82320"/>
    <w:rsid w:val="00EA41D7"/>
    <w:rsid w:val="00EB1968"/>
    <w:rsid w:val="00EE1738"/>
    <w:rsid w:val="00F0004E"/>
    <w:rsid w:val="00F07B63"/>
    <w:rsid w:val="00F3334F"/>
    <w:rsid w:val="00F50DE1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E1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cop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Valerio</dc:creator>
  <cp:keywords/>
  <cp:lastModifiedBy>Daniele Valerio</cp:lastModifiedBy>
  <cp:revision>3</cp:revision>
  <cp:lastPrinted>2015-12-01T16:02:00Z</cp:lastPrinted>
  <dcterms:created xsi:type="dcterms:W3CDTF">2022-06-14T19:49:00Z</dcterms:created>
  <dcterms:modified xsi:type="dcterms:W3CDTF">2022-06-14T19:58:00Z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